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C6F70" w14:textId="5DF62C4B" w:rsidR="00D038D5" w:rsidRDefault="000438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Legnica,21.11.2024r.</w:t>
      </w:r>
    </w:p>
    <w:p w14:paraId="62BF1978" w14:textId="77777777" w:rsidR="000438C6" w:rsidRDefault="000438C6">
      <w:pPr>
        <w:rPr>
          <w:sz w:val="24"/>
          <w:szCs w:val="24"/>
        </w:rPr>
      </w:pPr>
    </w:p>
    <w:p w14:paraId="4E0F6EC1" w14:textId="77777777" w:rsidR="000438C6" w:rsidRDefault="000438C6">
      <w:pPr>
        <w:rPr>
          <w:sz w:val="24"/>
          <w:szCs w:val="24"/>
        </w:rPr>
      </w:pPr>
    </w:p>
    <w:p w14:paraId="6CC7131F" w14:textId="2E54FA4D" w:rsidR="000438C6" w:rsidRDefault="000438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KOMUNIKAT</w:t>
      </w:r>
    </w:p>
    <w:p w14:paraId="357CF8CE" w14:textId="77777777" w:rsidR="000438C6" w:rsidRDefault="000438C6">
      <w:pPr>
        <w:rPr>
          <w:sz w:val="24"/>
          <w:szCs w:val="24"/>
        </w:rPr>
      </w:pPr>
    </w:p>
    <w:p w14:paraId="3E8CF12E" w14:textId="44DE5068" w:rsidR="000438C6" w:rsidRDefault="000438C6">
      <w:pPr>
        <w:rPr>
          <w:sz w:val="24"/>
          <w:szCs w:val="24"/>
        </w:rPr>
      </w:pPr>
      <w:r>
        <w:rPr>
          <w:sz w:val="24"/>
          <w:szCs w:val="24"/>
        </w:rPr>
        <w:t>Zarząd Oddziału PZHGP w Legnicy informuje,</w:t>
      </w:r>
      <w:r w:rsidR="0005029C">
        <w:rPr>
          <w:sz w:val="24"/>
          <w:szCs w:val="24"/>
        </w:rPr>
        <w:t xml:space="preserve"> </w:t>
      </w:r>
      <w:r>
        <w:rPr>
          <w:sz w:val="24"/>
          <w:szCs w:val="24"/>
        </w:rPr>
        <w:t>że w dniu 21.12.br. o godz. 16,00 w „Domu Hodowcy” w Legnicy przy ul.</w:t>
      </w:r>
      <w:r w:rsidR="000502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Poznańska 29 odbędzie się uroczyste zakończenie sezonu </w:t>
      </w:r>
      <w:proofErr w:type="spellStart"/>
      <w:r w:rsidR="0005029C">
        <w:rPr>
          <w:sz w:val="24"/>
          <w:szCs w:val="24"/>
        </w:rPr>
        <w:t>lotowego</w:t>
      </w:r>
      <w:proofErr w:type="spellEnd"/>
      <w:r w:rsidR="0005029C">
        <w:rPr>
          <w:sz w:val="24"/>
          <w:szCs w:val="24"/>
        </w:rPr>
        <w:t xml:space="preserve">  </w:t>
      </w:r>
      <w:r>
        <w:rPr>
          <w:sz w:val="24"/>
          <w:szCs w:val="24"/>
        </w:rPr>
        <w:t>2024.</w:t>
      </w:r>
    </w:p>
    <w:p w14:paraId="1D6BA21D" w14:textId="53939D3D" w:rsidR="000438C6" w:rsidRDefault="000438C6">
      <w:pPr>
        <w:rPr>
          <w:sz w:val="24"/>
          <w:szCs w:val="24"/>
        </w:rPr>
      </w:pPr>
      <w:r>
        <w:rPr>
          <w:sz w:val="24"/>
          <w:szCs w:val="24"/>
        </w:rPr>
        <w:t>Zaproszeni są  niżej wymienieni hodowcy:</w:t>
      </w:r>
    </w:p>
    <w:p w14:paraId="72457FE7" w14:textId="45508C06" w:rsidR="000438C6" w:rsidRDefault="00407726">
      <w:pPr>
        <w:rPr>
          <w:sz w:val="24"/>
          <w:szCs w:val="24"/>
        </w:rPr>
      </w:pPr>
      <w:r>
        <w:rPr>
          <w:sz w:val="24"/>
          <w:szCs w:val="24"/>
        </w:rPr>
        <w:t>Wroński Radosław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Piętoń</w:t>
      </w:r>
      <w:proofErr w:type="spellEnd"/>
      <w:r>
        <w:rPr>
          <w:sz w:val="24"/>
          <w:szCs w:val="24"/>
        </w:rPr>
        <w:t xml:space="preserve"> Jarosław</w:t>
      </w:r>
    </w:p>
    <w:p w14:paraId="51F5342D" w14:textId="1CFD02F6" w:rsidR="00407726" w:rsidRDefault="00407726">
      <w:pPr>
        <w:rPr>
          <w:sz w:val="24"/>
          <w:szCs w:val="24"/>
        </w:rPr>
      </w:pPr>
      <w:r>
        <w:rPr>
          <w:sz w:val="24"/>
          <w:szCs w:val="24"/>
        </w:rPr>
        <w:t>Sroka Bronisław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Dziopak A.B.M.</w:t>
      </w:r>
    </w:p>
    <w:p w14:paraId="63306C52" w14:textId="0FA6F2EA" w:rsidR="00407726" w:rsidRDefault="0005029C">
      <w:pPr>
        <w:rPr>
          <w:sz w:val="24"/>
          <w:szCs w:val="24"/>
        </w:rPr>
      </w:pPr>
      <w:r>
        <w:rPr>
          <w:sz w:val="24"/>
          <w:szCs w:val="24"/>
        </w:rPr>
        <w:t>Kamiński</w:t>
      </w:r>
      <w:r w:rsidR="00407726">
        <w:rPr>
          <w:sz w:val="24"/>
          <w:szCs w:val="24"/>
        </w:rPr>
        <w:t xml:space="preserve">  G.&amp; J.</w:t>
      </w:r>
      <w:r w:rsidR="00407726">
        <w:rPr>
          <w:sz w:val="24"/>
          <w:szCs w:val="24"/>
        </w:rPr>
        <w:tab/>
      </w:r>
      <w:r w:rsidR="00407726">
        <w:rPr>
          <w:sz w:val="24"/>
          <w:szCs w:val="24"/>
        </w:rPr>
        <w:tab/>
        <w:t>Brzezina Jan</w:t>
      </w:r>
    </w:p>
    <w:p w14:paraId="68A17926" w14:textId="1E508431" w:rsidR="00407726" w:rsidRDefault="00407726">
      <w:pPr>
        <w:rPr>
          <w:sz w:val="24"/>
          <w:szCs w:val="24"/>
        </w:rPr>
      </w:pPr>
      <w:r>
        <w:rPr>
          <w:sz w:val="24"/>
          <w:szCs w:val="24"/>
        </w:rPr>
        <w:t>Baran Andrzej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Sawczuk Tadeusz</w:t>
      </w:r>
    </w:p>
    <w:p w14:paraId="26BE2C2E" w14:textId="12C1A293" w:rsidR="00407726" w:rsidRDefault="004077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Braszka</w:t>
      </w:r>
      <w:proofErr w:type="spellEnd"/>
      <w:r>
        <w:rPr>
          <w:sz w:val="24"/>
          <w:szCs w:val="24"/>
        </w:rPr>
        <w:t xml:space="preserve"> </w:t>
      </w:r>
      <w:r w:rsidR="0005029C">
        <w:rPr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Zagańczyk</w:t>
      </w:r>
      <w:proofErr w:type="spellEnd"/>
      <w:r>
        <w:rPr>
          <w:sz w:val="24"/>
          <w:szCs w:val="24"/>
        </w:rPr>
        <w:t xml:space="preserve"> Adam</w:t>
      </w:r>
    </w:p>
    <w:p w14:paraId="047B9697" w14:textId="298DBDE7" w:rsidR="00407726" w:rsidRDefault="00407726">
      <w:pPr>
        <w:rPr>
          <w:sz w:val="24"/>
          <w:szCs w:val="24"/>
        </w:rPr>
      </w:pPr>
      <w:r>
        <w:rPr>
          <w:sz w:val="24"/>
          <w:szCs w:val="24"/>
        </w:rPr>
        <w:t>Mendel Adrian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Remiszewski – Szewc</w:t>
      </w:r>
    </w:p>
    <w:p w14:paraId="0CE25CC7" w14:textId="5C8087F9" w:rsidR="00407726" w:rsidRDefault="00407726">
      <w:pPr>
        <w:rPr>
          <w:sz w:val="24"/>
          <w:szCs w:val="24"/>
        </w:rPr>
      </w:pPr>
      <w:r>
        <w:rPr>
          <w:sz w:val="24"/>
          <w:szCs w:val="24"/>
        </w:rPr>
        <w:t>Chochoł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Ankus</w:t>
      </w:r>
      <w:proofErr w:type="spellEnd"/>
      <w:r>
        <w:rPr>
          <w:sz w:val="24"/>
          <w:szCs w:val="24"/>
        </w:rPr>
        <w:t xml:space="preserve"> Mariusz i Ola</w:t>
      </w:r>
    </w:p>
    <w:p w14:paraId="30A3226C" w14:textId="3F637A15" w:rsidR="00407726" w:rsidRDefault="00407726">
      <w:pPr>
        <w:rPr>
          <w:sz w:val="24"/>
          <w:szCs w:val="24"/>
        </w:rPr>
      </w:pPr>
      <w:r>
        <w:rPr>
          <w:sz w:val="24"/>
          <w:szCs w:val="24"/>
        </w:rPr>
        <w:t>Szwed Damian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Salamon Sebastian</w:t>
      </w:r>
    </w:p>
    <w:p w14:paraId="0B00E543" w14:textId="64C30DFF" w:rsidR="00407726" w:rsidRDefault="00407726">
      <w:pPr>
        <w:rPr>
          <w:sz w:val="24"/>
          <w:szCs w:val="24"/>
        </w:rPr>
      </w:pPr>
      <w:r>
        <w:rPr>
          <w:sz w:val="24"/>
          <w:szCs w:val="24"/>
        </w:rPr>
        <w:t>Szczerba Dariusz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Doroszyński</w:t>
      </w:r>
      <w:proofErr w:type="spellEnd"/>
      <w:r>
        <w:rPr>
          <w:sz w:val="24"/>
          <w:szCs w:val="24"/>
        </w:rPr>
        <w:t xml:space="preserve"> Grzegorz</w:t>
      </w:r>
    </w:p>
    <w:p w14:paraId="6217BB80" w14:textId="17BD3EF2" w:rsidR="00407726" w:rsidRDefault="007F033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Dublański</w:t>
      </w:r>
      <w:proofErr w:type="spellEnd"/>
      <w:r>
        <w:rPr>
          <w:sz w:val="24"/>
          <w:szCs w:val="24"/>
        </w:rPr>
        <w:t xml:space="preserve"> Leszek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Piskorowski</w:t>
      </w:r>
      <w:proofErr w:type="spellEnd"/>
      <w:r>
        <w:rPr>
          <w:sz w:val="24"/>
          <w:szCs w:val="24"/>
        </w:rPr>
        <w:t xml:space="preserve"> M. i K.</w:t>
      </w:r>
    </w:p>
    <w:p w14:paraId="5BCBC3EE" w14:textId="3791C1BC" w:rsidR="007F033A" w:rsidRDefault="007F033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Chmielus</w:t>
      </w:r>
      <w:proofErr w:type="spellEnd"/>
      <w:r>
        <w:rPr>
          <w:sz w:val="24"/>
          <w:szCs w:val="24"/>
        </w:rPr>
        <w:t xml:space="preserve"> Andrzej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Szylar</w:t>
      </w:r>
      <w:proofErr w:type="spellEnd"/>
      <w:r>
        <w:rPr>
          <w:sz w:val="24"/>
          <w:szCs w:val="24"/>
        </w:rPr>
        <w:t xml:space="preserve"> Adam</w:t>
      </w:r>
    </w:p>
    <w:p w14:paraId="62BFDA83" w14:textId="77777777" w:rsidR="00164B0A" w:rsidRDefault="007F033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Biłyk</w:t>
      </w:r>
      <w:proofErr w:type="spellEnd"/>
      <w:r>
        <w:rPr>
          <w:sz w:val="24"/>
          <w:szCs w:val="24"/>
        </w:rPr>
        <w:t xml:space="preserve"> Zbigniew</w:t>
      </w:r>
      <w:r w:rsidR="00164B0A">
        <w:rPr>
          <w:sz w:val="24"/>
          <w:szCs w:val="24"/>
        </w:rPr>
        <w:tab/>
      </w:r>
      <w:r w:rsidR="00164B0A">
        <w:rPr>
          <w:sz w:val="24"/>
          <w:szCs w:val="24"/>
        </w:rPr>
        <w:tab/>
        <w:t>Wojciechowski Jacek</w:t>
      </w:r>
    </w:p>
    <w:p w14:paraId="499A409B" w14:textId="6FFD7730" w:rsidR="007F033A" w:rsidRDefault="00164B0A">
      <w:pPr>
        <w:rPr>
          <w:sz w:val="24"/>
          <w:szCs w:val="24"/>
        </w:rPr>
      </w:pPr>
      <w:r>
        <w:rPr>
          <w:sz w:val="24"/>
          <w:szCs w:val="24"/>
        </w:rPr>
        <w:t>Kacperski Krzysztof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Kocząb</w:t>
      </w:r>
      <w:proofErr w:type="spellEnd"/>
      <w:r>
        <w:rPr>
          <w:sz w:val="24"/>
          <w:szCs w:val="24"/>
        </w:rPr>
        <w:t xml:space="preserve"> Jarosław</w:t>
      </w:r>
      <w:r w:rsidR="0005029C">
        <w:rPr>
          <w:sz w:val="24"/>
          <w:szCs w:val="24"/>
        </w:rPr>
        <w:tab/>
      </w:r>
      <w:r w:rsidR="0005029C">
        <w:rPr>
          <w:sz w:val="24"/>
          <w:szCs w:val="24"/>
        </w:rPr>
        <w:tab/>
      </w:r>
    </w:p>
    <w:p w14:paraId="3F854C9A" w14:textId="23F23AAD" w:rsidR="0005029C" w:rsidRDefault="00411391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05029C">
        <w:rPr>
          <w:sz w:val="24"/>
          <w:szCs w:val="24"/>
        </w:rPr>
        <w:t>raz Zarządy Sekcji Jawor ,Legnica ,Prochowice.</w:t>
      </w:r>
    </w:p>
    <w:p w14:paraId="0C6677D7" w14:textId="2B528CBA" w:rsidR="00411391" w:rsidRDefault="00411391">
      <w:pPr>
        <w:rPr>
          <w:sz w:val="24"/>
          <w:szCs w:val="24"/>
        </w:rPr>
      </w:pPr>
      <w:r>
        <w:rPr>
          <w:sz w:val="24"/>
          <w:szCs w:val="24"/>
        </w:rPr>
        <w:t>Uprasza się  zaproszonych hodowców o potwierdzenie - u Prezesów Sekcji - o zamiarze przybycia na uroczystość.</w:t>
      </w:r>
    </w:p>
    <w:p w14:paraId="37C9A526" w14:textId="77777777" w:rsidR="00407726" w:rsidRPr="000438C6" w:rsidRDefault="00407726">
      <w:pPr>
        <w:rPr>
          <w:sz w:val="24"/>
          <w:szCs w:val="24"/>
        </w:rPr>
      </w:pPr>
    </w:p>
    <w:sectPr w:rsidR="00407726" w:rsidRPr="00043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C6"/>
    <w:rsid w:val="000438C6"/>
    <w:rsid w:val="0005029C"/>
    <w:rsid w:val="00164B0A"/>
    <w:rsid w:val="00407726"/>
    <w:rsid w:val="00411391"/>
    <w:rsid w:val="005F3156"/>
    <w:rsid w:val="007F033A"/>
    <w:rsid w:val="00CE26CF"/>
    <w:rsid w:val="00CF55D1"/>
    <w:rsid w:val="00D0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B0EB"/>
  <w15:chartTrackingRefBased/>
  <w15:docId w15:val="{1272254B-2BBE-4D09-BD8B-EC9C355D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3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3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3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3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3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3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3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3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3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38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8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38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38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38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38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3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3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3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3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38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38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38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3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38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38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Sawczuk</dc:creator>
  <cp:keywords/>
  <dc:description/>
  <cp:lastModifiedBy>Ewa Sawczuk</cp:lastModifiedBy>
  <cp:revision>2</cp:revision>
  <dcterms:created xsi:type="dcterms:W3CDTF">2024-11-21T20:50:00Z</dcterms:created>
  <dcterms:modified xsi:type="dcterms:W3CDTF">2024-11-21T20:50:00Z</dcterms:modified>
</cp:coreProperties>
</file>